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1923"/>
        <w:gridCol w:w="18"/>
        <w:gridCol w:w="830"/>
        <w:gridCol w:w="1134"/>
        <w:gridCol w:w="993"/>
        <w:gridCol w:w="1701"/>
        <w:gridCol w:w="887"/>
        <w:gridCol w:w="247"/>
        <w:gridCol w:w="992"/>
        <w:gridCol w:w="1136"/>
      </w:tblGrid>
      <w:tr w:rsidR="00607028" w:rsidRPr="009C5905" w14:paraId="0062A2C0" w14:textId="77777777" w:rsidTr="00A834A0">
        <w:trPr>
          <w:trHeight w:hRule="exact" w:val="51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E8A9AB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</w:pPr>
            <w:r>
              <w:t>DERSİN YILI-</w:t>
            </w:r>
            <w:r w:rsidRPr="009C5905">
              <w:t>DÖNEMİ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D705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  <w:r w:rsidRPr="009C5905">
              <w:t xml:space="preserve">………. - ….…… Eğitim- Öğretim Yılı </w:t>
            </w:r>
            <w:r>
              <w:t>Güz/Bahar</w:t>
            </w:r>
            <w:r w:rsidRPr="009C5905">
              <w:t xml:space="preserve"> Dönemi</w:t>
            </w:r>
          </w:p>
        </w:tc>
      </w:tr>
      <w:tr w:rsidR="00607028" w:rsidRPr="009C5905" w14:paraId="229839D6" w14:textId="77777777" w:rsidTr="004F5C19">
        <w:trPr>
          <w:trHeight w:hRule="exact" w:val="51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0A619C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  <w:r w:rsidRPr="009C5905">
              <w:t>BÖLÜMÜ / PROGRAMI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4F90EA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</w:pPr>
          </w:p>
          <w:p w14:paraId="277730CF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</w:pPr>
          </w:p>
        </w:tc>
      </w:tr>
      <w:tr w:rsidR="00607028" w:rsidRPr="009C5905" w14:paraId="78C7ED69" w14:textId="77777777" w:rsidTr="004F5C19">
        <w:trPr>
          <w:trHeight w:hRule="exact" w:val="5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EF88E7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  <w:r>
              <w:t>DERSİN SORUMLU ÖĞRETİM ELEMANI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3EEAB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</w:pPr>
          </w:p>
        </w:tc>
      </w:tr>
      <w:tr w:rsidR="0027338D" w:rsidRPr="009C5905" w14:paraId="481F370A" w14:textId="77777777" w:rsidTr="0027338D">
        <w:trPr>
          <w:trHeight w:val="538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BC670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</w:pPr>
            <w:r w:rsidRPr="009C5905">
              <w:t xml:space="preserve">SINAV TÜRÜ                                  </w:t>
            </w:r>
            <w:r>
              <w:t>(İLGİLİ SINAV</w:t>
            </w:r>
            <w:r w:rsidRPr="009C5905">
              <w:t xml:space="preserve">    </w:t>
            </w:r>
            <w:r w:rsidRPr="009C5905">
              <w:rPr>
                <w:rFonts w:ascii="Segoe UI Symbol" w:hAnsi="Segoe UI Symbol" w:cs="Segoe UI Symbol"/>
                <w:bCs/>
                <w:color w:val="222222"/>
                <w:spacing w:val="-5"/>
              </w:rPr>
              <w:t>✔</w:t>
            </w:r>
          </w:p>
          <w:p w14:paraId="782882BD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</w:pPr>
            <w:r w:rsidRPr="009C5905">
              <w:t xml:space="preserve"> İŞARETİ</w:t>
            </w:r>
            <w:r>
              <w:t xml:space="preserve"> İLE İŞARETLENEREK TESLİM EDİLİR</w:t>
            </w:r>
            <w:r w:rsidRPr="009C5905">
              <w:t>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7483" w14:textId="77777777" w:rsidR="0027338D" w:rsidRPr="009C5905" w:rsidRDefault="0027338D" w:rsidP="0027338D">
            <w:pPr>
              <w:tabs>
                <w:tab w:val="center" w:pos="4536"/>
                <w:tab w:val="right" w:pos="9072"/>
              </w:tabs>
            </w:pPr>
            <w:r w:rsidRPr="009C5905">
              <w:t>VİZE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9623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  <w:r w:rsidRPr="009C5905">
              <w:t>VİZE MAZERET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A0AB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</w:pPr>
            <w:r w:rsidRPr="009C5905">
              <w:t>FİNAL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A5CD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</w:pPr>
            <w:r w:rsidRPr="009C5905">
              <w:t>BÜTÜNLEME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6FAE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  <w:r w:rsidRPr="009C5905">
              <w:t xml:space="preserve">TEK </w:t>
            </w:r>
            <w:r>
              <w:t>DERS SINAVI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479F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</w:pPr>
            <w:r w:rsidRPr="009C5905">
              <w:t>ÖDEV, PROJE VB.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5756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  <w:r>
              <w:t>YAZ STAJI EVRAKI</w:t>
            </w:r>
          </w:p>
        </w:tc>
      </w:tr>
      <w:tr w:rsidR="0027338D" w:rsidRPr="009C5905" w14:paraId="6CF85857" w14:textId="77777777" w:rsidTr="0027338D">
        <w:trPr>
          <w:trHeight w:hRule="exact" w:val="610"/>
        </w:trPr>
        <w:tc>
          <w:tcPr>
            <w:tcW w:w="283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8F4855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D6CC94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733298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68A91E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2CAAB5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9DAE2F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2FFF0B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  <w:p w14:paraId="6E5804C9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BC9146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  <w:p w14:paraId="7A1E06D0" w14:textId="77777777" w:rsidR="0027338D" w:rsidRPr="009C5905" w:rsidRDefault="0027338D" w:rsidP="00607028">
            <w:pPr>
              <w:tabs>
                <w:tab w:val="center" w:pos="4536"/>
                <w:tab w:val="right" w:pos="9072"/>
              </w:tabs>
              <w:jc w:val="center"/>
            </w:pPr>
          </w:p>
        </w:tc>
      </w:tr>
      <w:tr w:rsidR="00607028" w:rsidRPr="009C5905" w14:paraId="0C205884" w14:textId="77777777" w:rsidTr="009C5905">
        <w:trPr>
          <w:trHeight w:val="4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E856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center"/>
            </w:pPr>
            <w:r w:rsidRPr="009C5905">
              <w:t>SIRA NO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DFEA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center"/>
            </w:pPr>
            <w:r w:rsidRPr="009C5905">
              <w:t>DERS KODU</w:t>
            </w:r>
          </w:p>
        </w:tc>
        <w:tc>
          <w:tcPr>
            <w:tcW w:w="5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0872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center"/>
            </w:pPr>
            <w:r w:rsidRPr="009C5905">
              <w:t>DERS ADI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E197" w14:textId="77777777" w:rsidR="00607028" w:rsidRPr="009C5905" w:rsidRDefault="00FB71C8" w:rsidP="00FB71C8">
            <w:pPr>
              <w:tabs>
                <w:tab w:val="center" w:pos="4536"/>
                <w:tab w:val="right" w:pos="9072"/>
              </w:tabs>
              <w:jc w:val="center"/>
            </w:pPr>
            <w:r>
              <w:t>ZARF MİKTARI (KAPALI VE İMZALI  ŞEKİLDE)</w:t>
            </w:r>
          </w:p>
        </w:tc>
      </w:tr>
      <w:tr w:rsidR="00607028" w:rsidRPr="009C5905" w14:paraId="32A98D2F" w14:textId="77777777" w:rsidTr="00634143">
        <w:trPr>
          <w:trHeight w:val="56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080C4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BD9D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5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04C8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730D7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</w:tr>
      <w:tr w:rsidR="00607028" w:rsidRPr="009C5905" w14:paraId="701E2E02" w14:textId="77777777" w:rsidTr="00634143">
        <w:trPr>
          <w:trHeight w:val="567"/>
        </w:trPr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2D9A1F30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AB497C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55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22ED3BE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23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7DF49D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</w:tr>
      <w:tr w:rsidR="00607028" w:rsidRPr="009C5905" w14:paraId="2B94C438" w14:textId="77777777" w:rsidTr="00634143">
        <w:trPr>
          <w:trHeight w:val="567"/>
        </w:trPr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50D7F00C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20D6CD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55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1DD332B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23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00B10A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</w:tr>
      <w:tr w:rsidR="00607028" w:rsidRPr="009C5905" w14:paraId="060EB0E3" w14:textId="77777777" w:rsidTr="00634143">
        <w:trPr>
          <w:trHeight w:val="567"/>
        </w:trPr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05386E4A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EBCD78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55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1366476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23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B8E3FA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</w:tr>
      <w:tr w:rsidR="00607028" w:rsidRPr="009C5905" w14:paraId="665FDECB" w14:textId="77777777" w:rsidTr="00634143">
        <w:trPr>
          <w:trHeight w:val="567"/>
        </w:trPr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14:paraId="7CA49761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056CE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  <w:tc>
          <w:tcPr>
            <w:tcW w:w="55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21EEC57" w14:textId="77777777" w:rsidR="00607028" w:rsidRPr="009C5905" w:rsidRDefault="00607028" w:rsidP="007D2DFC">
            <w:pPr>
              <w:tabs>
                <w:tab w:val="center" w:pos="4536"/>
                <w:tab w:val="right" w:pos="9072"/>
              </w:tabs>
              <w:ind w:left="142"/>
              <w:jc w:val="both"/>
            </w:pPr>
          </w:p>
        </w:tc>
        <w:tc>
          <w:tcPr>
            <w:tcW w:w="23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5D6E5E" w14:textId="77777777" w:rsidR="00607028" w:rsidRPr="009C5905" w:rsidRDefault="00607028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</w:tr>
      <w:tr w:rsidR="007D2DFC" w:rsidRPr="009C5905" w14:paraId="40DFD6B9" w14:textId="77777777" w:rsidTr="00D921DF">
        <w:trPr>
          <w:trHeight w:val="741"/>
        </w:trPr>
        <w:tc>
          <w:tcPr>
            <w:tcW w:w="1077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F900" w14:textId="77777777" w:rsidR="007D2DFC" w:rsidRPr="009C5905" w:rsidRDefault="007D2DFC" w:rsidP="007D2DFC">
            <w:pPr>
              <w:tabs>
                <w:tab w:val="center" w:pos="4536"/>
                <w:tab w:val="right" w:pos="9072"/>
              </w:tabs>
              <w:ind w:left="142"/>
              <w:jc w:val="both"/>
            </w:pPr>
            <w:r w:rsidRPr="009C5905">
              <w:t>SINAV EVRAKI AŞAĞIDAKİ BELGELERDEN OLUŞUR:</w:t>
            </w:r>
          </w:p>
          <w:p w14:paraId="32473404" w14:textId="77777777" w:rsidR="007D2DFC" w:rsidRPr="009C5905" w:rsidRDefault="007D2DFC" w:rsidP="007D2DFC">
            <w:pPr>
              <w:tabs>
                <w:tab w:val="center" w:pos="4536"/>
                <w:tab w:val="right" w:pos="9072"/>
              </w:tabs>
              <w:ind w:left="142"/>
              <w:jc w:val="both"/>
            </w:pPr>
            <w:r w:rsidRPr="009C5905">
              <w:t>1. Sınav Yoklama Tutanağı</w:t>
            </w:r>
          </w:p>
          <w:p w14:paraId="70A34E13" w14:textId="77777777" w:rsidR="007D2DFC" w:rsidRPr="009C5905" w:rsidRDefault="007D2DFC" w:rsidP="007D2DFC">
            <w:pPr>
              <w:tabs>
                <w:tab w:val="center" w:pos="4536"/>
                <w:tab w:val="right" w:pos="9072"/>
              </w:tabs>
              <w:ind w:left="142"/>
              <w:jc w:val="both"/>
            </w:pPr>
            <w:r w:rsidRPr="009C5905">
              <w:t>2. Sınav Soru Kağıtları</w:t>
            </w:r>
          </w:p>
          <w:p w14:paraId="43F719D3" w14:textId="77777777" w:rsidR="007D2DFC" w:rsidRPr="009C5905" w:rsidRDefault="007D2DFC" w:rsidP="007D2DFC">
            <w:pPr>
              <w:tabs>
                <w:tab w:val="center" w:pos="4536"/>
                <w:tab w:val="right" w:pos="9072"/>
              </w:tabs>
              <w:ind w:left="142"/>
              <w:jc w:val="both"/>
            </w:pPr>
            <w:r w:rsidRPr="009C5905">
              <w:t>3. Sınav Cevap Kağıtları</w:t>
            </w:r>
          </w:p>
          <w:p w14:paraId="79A69548" w14:textId="77777777" w:rsidR="007D2DFC" w:rsidRPr="009C5905" w:rsidRDefault="007D2DFC" w:rsidP="007D2DFC">
            <w:pPr>
              <w:tabs>
                <w:tab w:val="center" w:pos="4536"/>
                <w:tab w:val="right" w:pos="9072"/>
              </w:tabs>
              <w:jc w:val="both"/>
            </w:pPr>
            <w:r w:rsidRPr="009C5905">
              <w:t xml:space="preserve">  4. Puanlandırılmış Cevap Anahtarı</w:t>
            </w:r>
          </w:p>
          <w:p w14:paraId="06B9DF00" w14:textId="77777777" w:rsidR="007D2DFC" w:rsidRPr="009C5905" w:rsidRDefault="007D2DFC" w:rsidP="007D2DFC">
            <w:pPr>
              <w:tabs>
                <w:tab w:val="center" w:pos="4536"/>
                <w:tab w:val="right" w:pos="9072"/>
              </w:tabs>
              <w:ind w:left="142"/>
              <w:jc w:val="both"/>
            </w:pPr>
            <w:r w:rsidRPr="009C5905">
              <w:t>5. İmzalı Sınav Sonuç Raporu</w:t>
            </w:r>
          </w:p>
          <w:p w14:paraId="23ACAF96" w14:textId="77777777" w:rsidR="007D2DFC" w:rsidRPr="009C5905" w:rsidRDefault="007D2DFC" w:rsidP="007D2DFC">
            <w:pPr>
              <w:tabs>
                <w:tab w:val="center" w:pos="4536"/>
                <w:tab w:val="right" w:pos="9072"/>
              </w:tabs>
              <w:ind w:left="142"/>
              <w:jc w:val="both"/>
            </w:pPr>
            <w:r w:rsidRPr="009C5905">
              <w:t>6. Ders Yoklama Çizelgesi</w:t>
            </w:r>
          </w:p>
          <w:p w14:paraId="32D8C3E4" w14:textId="77777777" w:rsidR="007D2DFC" w:rsidRPr="009C5905" w:rsidRDefault="007D2DFC" w:rsidP="00607028">
            <w:pPr>
              <w:tabs>
                <w:tab w:val="center" w:pos="4536"/>
                <w:tab w:val="right" w:pos="9072"/>
              </w:tabs>
              <w:jc w:val="both"/>
            </w:pPr>
          </w:p>
        </w:tc>
      </w:tr>
    </w:tbl>
    <w:p w14:paraId="663D4954" w14:textId="77777777" w:rsidR="009C5905" w:rsidRPr="009C5905" w:rsidRDefault="009C5905" w:rsidP="009C5905">
      <w:pPr>
        <w:ind w:firstLine="708"/>
        <w:jc w:val="both"/>
      </w:pPr>
      <w:r w:rsidRPr="009C5905">
        <w:t xml:space="preserve">Yukarıda bilgileri bulunan </w:t>
      </w:r>
      <w:r w:rsidR="00FB71C8">
        <w:t>evraklar</w:t>
      </w:r>
      <w:r w:rsidRPr="009C5905">
        <w:t xml:space="preserve"> kapalı ve imzalı şekilde teslim edilmiştir. (Her sınav evrakı zarfına yoklama çizelgesi ve dersin sorumlu öğretim elemanı tarafından imzalanmış sınav değerlendirme raporu eklenmelidir.)</w:t>
      </w:r>
    </w:p>
    <w:p w14:paraId="5832F85A" w14:textId="77777777" w:rsidR="0074627B" w:rsidRDefault="009C5905" w:rsidP="009C5905">
      <w:pPr>
        <w:jc w:val="both"/>
      </w:pPr>
      <w:r w:rsidRPr="009C5905">
        <w:t xml:space="preserve">      </w:t>
      </w:r>
    </w:p>
    <w:p w14:paraId="366E708F" w14:textId="77777777" w:rsidR="009C5905" w:rsidRPr="009C5905" w:rsidRDefault="009C5905" w:rsidP="009C5905">
      <w:pPr>
        <w:jc w:val="both"/>
      </w:pPr>
      <w:r w:rsidRPr="009C5905">
        <w:t xml:space="preserve"> TESLİM EDEN                                                      </w:t>
      </w:r>
      <w:r w:rsidR="0074627B">
        <w:tab/>
      </w:r>
      <w:r w:rsidR="0074627B">
        <w:tab/>
      </w:r>
      <w:r w:rsidR="0074627B">
        <w:tab/>
      </w:r>
      <w:r w:rsidRPr="009C5905">
        <w:t xml:space="preserve">           TESLİM ALAN</w:t>
      </w:r>
    </w:p>
    <w:p w14:paraId="45E0EBF3" w14:textId="77777777" w:rsidR="00B54200" w:rsidRDefault="009C5905" w:rsidP="009C5905">
      <w:pPr>
        <w:jc w:val="both"/>
      </w:pPr>
      <w:r w:rsidRPr="009C5905">
        <w:t xml:space="preserve">   </w:t>
      </w:r>
      <w:r w:rsidR="00B54200">
        <w:t>Ad-Soyad</w:t>
      </w:r>
      <w:r w:rsidR="00B54200">
        <w:tab/>
      </w:r>
      <w:r w:rsidR="00B54200">
        <w:tab/>
      </w:r>
      <w:r w:rsidR="00B54200">
        <w:tab/>
      </w:r>
      <w:r w:rsidR="00B54200">
        <w:tab/>
      </w:r>
      <w:r w:rsidR="00B54200">
        <w:tab/>
      </w:r>
      <w:r w:rsidR="00B54200">
        <w:tab/>
      </w:r>
      <w:r w:rsidR="00B54200">
        <w:tab/>
      </w:r>
      <w:r w:rsidR="00B54200">
        <w:tab/>
      </w:r>
      <w:r w:rsidR="00B54200">
        <w:tab/>
      </w:r>
      <w:r w:rsidR="00B54200" w:rsidRPr="009C5905">
        <w:t xml:space="preserve">   </w:t>
      </w:r>
      <w:r w:rsidR="00B54200">
        <w:t>Ad-Soyad</w:t>
      </w:r>
      <w:r w:rsidR="00B54200">
        <w:tab/>
      </w:r>
    </w:p>
    <w:p w14:paraId="60C8A67D" w14:textId="77777777" w:rsidR="00B54200" w:rsidRDefault="00B54200" w:rsidP="00B54200">
      <w:pPr>
        <w:jc w:val="both"/>
      </w:pPr>
      <w:r>
        <w:t xml:space="preserve">     İmza</w:t>
      </w:r>
      <w:r w:rsidR="009C5905" w:rsidRPr="009C5905"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  <w:t xml:space="preserve">       İmza</w:t>
      </w:r>
      <w:r w:rsidRPr="009C5905">
        <w:t xml:space="preserve">      </w:t>
      </w:r>
    </w:p>
    <w:p w14:paraId="0CA7E1C1" w14:textId="77777777" w:rsidR="009C5905" w:rsidRPr="009C5905" w:rsidRDefault="009C5905" w:rsidP="009C5905">
      <w:pPr>
        <w:jc w:val="both"/>
      </w:pPr>
      <w:r w:rsidRPr="009C5905">
        <w:t>.…/…./20..</w:t>
      </w:r>
      <w:r w:rsidRPr="009C5905">
        <w:tab/>
      </w:r>
      <w:r w:rsidRPr="009C5905">
        <w:tab/>
      </w:r>
      <w:r w:rsidRPr="009C5905">
        <w:tab/>
      </w:r>
      <w:r w:rsidRPr="009C5905">
        <w:tab/>
      </w:r>
      <w:r w:rsidRPr="009C5905">
        <w:tab/>
      </w:r>
      <w:r w:rsidRPr="009C5905">
        <w:tab/>
      </w:r>
      <w:r w:rsidRPr="009C5905">
        <w:tab/>
        <w:t xml:space="preserve">               </w:t>
      </w:r>
      <w:r w:rsidR="00B54200">
        <w:t xml:space="preserve">            </w:t>
      </w:r>
      <w:r w:rsidR="00B54200" w:rsidRPr="009C5905">
        <w:t>.…/…./20..</w:t>
      </w:r>
    </w:p>
    <w:p w14:paraId="1F8C6283" w14:textId="77777777" w:rsidR="00730D47" w:rsidRDefault="00730D47"/>
    <w:p w14:paraId="4AC867CB" w14:textId="77777777" w:rsidR="00FB71C8" w:rsidRDefault="00FB71C8"/>
    <w:p w14:paraId="0542C292" w14:textId="77777777" w:rsidR="00FB71C8" w:rsidRPr="00FB71C8" w:rsidRDefault="00FB71C8">
      <w:pPr>
        <w:rPr>
          <w:i/>
          <w:sz w:val="20"/>
          <w:szCs w:val="20"/>
        </w:rPr>
      </w:pPr>
      <w:r w:rsidRPr="00FB71C8">
        <w:rPr>
          <w:i/>
          <w:sz w:val="20"/>
          <w:szCs w:val="20"/>
        </w:rPr>
        <w:t xml:space="preserve">Not: Bu evrak iki nüsha olarak hazırlanır. </w:t>
      </w:r>
    </w:p>
    <w:sectPr w:rsidR="00FB71C8" w:rsidRPr="00FB71C8" w:rsidSect="004F5C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9B153" w14:textId="77777777" w:rsidR="00504DE1" w:rsidRDefault="00504DE1" w:rsidP="009C5905">
      <w:r>
        <w:separator/>
      </w:r>
    </w:p>
  </w:endnote>
  <w:endnote w:type="continuationSeparator" w:id="0">
    <w:p w14:paraId="41571108" w14:textId="77777777" w:rsidR="00504DE1" w:rsidRDefault="00504DE1" w:rsidP="009C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8BDB" w14:textId="77777777" w:rsidR="00DD3B8D" w:rsidRDefault="00DD3B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022"/>
      <w:gridCol w:w="3021"/>
      <w:gridCol w:w="3019"/>
    </w:tblGrid>
    <w:tr w:rsidR="00BC1411" w:rsidRPr="00BC1411" w14:paraId="1A724804" w14:textId="77777777" w:rsidTr="000E2E86">
      <w:trPr>
        <w:trHeight w:val="699"/>
      </w:trPr>
      <w:tc>
        <w:tcPr>
          <w:tcW w:w="1667" w:type="pct"/>
        </w:tcPr>
        <w:p w14:paraId="5BA71599" w14:textId="77777777" w:rsidR="00BC1411" w:rsidRPr="00BC1411" w:rsidRDefault="00BC1411" w:rsidP="00BC1411">
          <w:pPr>
            <w:tabs>
              <w:tab w:val="center" w:pos="4703"/>
              <w:tab w:val="right" w:pos="9406"/>
            </w:tabs>
            <w:jc w:val="center"/>
            <w:rPr>
              <w:rFonts w:eastAsiaTheme="minorHAnsi"/>
              <w:b/>
              <w:sz w:val="20"/>
              <w:szCs w:val="22"/>
              <w:lang w:eastAsia="en-US"/>
            </w:rPr>
          </w:pPr>
          <w:r w:rsidRPr="00BC1411">
            <w:rPr>
              <w:rFonts w:eastAsiaTheme="minorHAnsi"/>
              <w:b/>
              <w:sz w:val="20"/>
              <w:szCs w:val="22"/>
              <w:lang w:eastAsia="en-US"/>
            </w:rPr>
            <w:t>HAZIRLAYAN</w:t>
          </w:r>
        </w:p>
      </w:tc>
      <w:tc>
        <w:tcPr>
          <w:tcW w:w="1667" w:type="pct"/>
        </w:tcPr>
        <w:p w14:paraId="33F46414" w14:textId="77777777" w:rsidR="00BC1411" w:rsidRPr="00BC1411" w:rsidRDefault="00BC1411" w:rsidP="00BC1411">
          <w:pPr>
            <w:tabs>
              <w:tab w:val="center" w:pos="4703"/>
              <w:tab w:val="right" w:pos="9406"/>
            </w:tabs>
            <w:jc w:val="center"/>
            <w:rPr>
              <w:rFonts w:eastAsiaTheme="minorHAnsi"/>
              <w:b/>
              <w:sz w:val="20"/>
              <w:szCs w:val="22"/>
              <w:lang w:eastAsia="en-US"/>
            </w:rPr>
          </w:pPr>
          <w:r w:rsidRPr="00BC1411">
            <w:rPr>
              <w:rFonts w:eastAsiaTheme="minorHAnsi"/>
              <w:b/>
              <w:sz w:val="20"/>
              <w:szCs w:val="22"/>
              <w:lang w:eastAsia="en-US"/>
            </w:rPr>
            <w:t>KONTROL EDEN</w:t>
          </w:r>
        </w:p>
      </w:tc>
      <w:tc>
        <w:tcPr>
          <w:tcW w:w="1666" w:type="pct"/>
        </w:tcPr>
        <w:p w14:paraId="41B01068" w14:textId="77777777" w:rsidR="00BC1411" w:rsidRPr="00BC1411" w:rsidRDefault="00BC1411" w:rsidP="00BC1411">
          <w:pPr>
            <w:tabs>
              <w:tab w:val="center" w:pos="4703"/>
              <w:tab w:val="right" w:pos="9406"/>
            </w:tabs>
            <w:jc w:val="center"/>
            <w:rPr>
              <w:rFonts w:eastAsiaTheme="minorHAnsi"/>
              <w:b/>
              <w:sz w:val="20"/>
              <w:szCs w:val="22"/>
              <w:lang w:eastAsia="en-US"/>
            </w:rPr>
          </w:pPr>
          <w:r w:rsidRPr="00BC1411">
            <w:rPr>
              <w:rFonts w:eastAsiaTheme="minorHAnsi"/>
              <w:b/>
              <w:sz w:val="20"/>
              <w:szCs w:val="22"/>
              <w:lang w:eastAsia="en-US"/>
            </w:rPr>
            <w:t>ONAYLAYAN</w:t>
          </w:r>
        </w:p>
      </w:tc>
    </w:tr>
  </w:tbl>
  <w:p w14:paraId="6A426299" w14:textId="660EAA45" w:rsidR="00BC1411" w:rsidRDefault="00BC1411">
    <w:pPr>
      <w:pStyle w:val="AltBilgi"/>
    </w:pPr>
  </w:p>
  <w:p w14:paraId="2BFB5FE8" w14:textId="77777777" w:rsidR="00BC1411" w:rsidRDefault="00BC141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FA8B" w14:textId="77777777" w:rsidR="00DD3B8D" w:rsidRDefault="00DD3B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CA388" w14:textId="77777777" w:rsidR="00504DE1" w:rsidRDefault="00504DE1" w:rsidP="009C5905">
      <w:r>
        <w:separator/>
      </w:r>
    </w:p>
  </w:footnote>
  <w:footnote w:type="continuationSeparator" w:id="0">
    <w:p w14:paraId="61B96C5B" w14:textId="77777777" w:rsidR="00504DE1" w:rsidRDefault="00504DE1" w:rsidP="009C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4381" w14:textId="77777777" w:rsidR="00DD3B8D" w:rsidRDefault="00DD3B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1"/>
      <w:tblW w:w="5204" w:type="pct"/>
      <w:tblInd w:w="-289" w:type="dxa"/>
      <w:tblLook w:val="04A0" w:firstRow="1" w:lastRow="0" w:firstColumn="1" w:lastColumn="0" w:noHBand="0" w:noVBand="1"/>
    </w:tblPr>
    <w:tblGrid>
      <w:gridCol w:w="1603"/>
      <w:gridCol w:w="5110"/>
      <w:gridCol w:w="1603"/>
      <w:gridCol w:w="1116"/>
    </w:tblGrid>
    <w:tr w:rsidR="00014322" w:rsidRPr="00BC1411" w14:paraId="425919DB" w14:textId="77777777" w:rsidTr="004F5C19">
      <w:trPr>
        <w:trHeight w:val="227"/>
      </w:trPr>
      <w:tc>
        <w:tcPr>
          <w:tcW w:w="850" w:type="pct"/>
          <w:vMerge w:val="restart"/>
        </w:tcPr>
        <w:p w14:paraId="4D9B939F" w14:textId="158CA835" w:rsidR="00BC1411" w:rsidRPr="00BC1411" w:rsidRDefault="00014322" w:rsidP="00BC1411">
          <w:pPr>
            <w:ind w:left="-534"/>
            <w:jc w:val="both"/>
            <w:rPr>
              <w:rFonts w:eastAsia="Calibri"/>
              <w:lang w:eastAsia="en-US"/>
            </w:rPr>
          </w:pPr>
          <w:r w:rsidRPr="00014322">
            <w:rPr>
              <w:rFonts w:eastAsia="Calibri"/>
              <w:noProof/>
            </w:rPr>
            <w:drawing>
              <wp:inline distT="0" distB="0" distL="0" distR="0" wp14:anchorId="7899DC30" wp14:editId="1C46B36B">
                <wp:extent cx="1219200" cy="1057275"/>
                <wp:effectExtent l="0" t="0" r="0" b="9525"/>
                <wp:docPr id="245566322" name="Resim 24556632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299" cy="1158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0" w:type="pct"/>
          <w:vMerge w:val="restart"/>
          <w:vAlign w:val="center"/>
        </w:tcPr>
        <w:p w14:paraId="5FBCFF9C" w14:textId="77777777" w:rsidR="00CE57DD" w:rsidRDefault="00BC1411" w:rsidP="00BC1411">
          <w:pPr>
            <w:jc w:val="center"/>
            <w:rPr>
              <w:rFonts w:eastAsia="Calibri"/>
              <w:b/>
              <w:bCs/>
              <w:lang w:val="en-US" w:eastAsia="en-US"/>
            </w:rPr>
          </w:pPr>
          <w:r w:rsidRPr="00BC1411">
            <w:rPr>
              <w:rFonts w:eastAsia="Calibri"/>
              <w:b/>
              <w:bCs/>
              <w:lang w:val="en-US" w:eastAsia="en-US"/>
            </w:rPr>
            <w:t xml:space="preserve">T.C. </w:t>
          </w:r>
        </w:p>
        <w:p w14:paraId="647B1054" w14:textId="407EE8FD" w:rsidR="00BC1411" w:rsidRPr="00BC1411" w:rsidRDefault="00014322" w:rsidP="00BC1411">
          <w:pPr>
            <w:jc w:val="center"/>
            <w:rPr>
              <w:rFonts w:eastAsia="Calibri"/>
              <w:b/>
              <w:bCs/>
              <w:lang w:val="en-US" w:eastAsia="en-US"/>
            </w:rPr>
          </w:pPr>
          <w:r>
            <w:rPr>
              <w:rFonts w:eastAsia="Calibri"/>
              <w:b/>
              <w:bCs/>
              <w:lang w:val="en-US" w:eastAsia="en-US"/>
            </w:rPr>
            <w:t xml:space="preserve">AĞRI İBRAHİM ÇEÇEN </w:t>
          </w:r>
          <w:r w:rsidR="00BC1411" w:rsidRPr="00BC1411">
            <w:rPr>
              <w:rFonts w:eastAsia="Calibri"/>
              <w:b/>
              <w:bCs/>
              <w:lang w:val="en-US" w:eastAsia="en-US"/>
            </w:rPr>
            <w:t>ÜNİVERSİTESİ</w:t>
          </w:r>
        </w:p>
        <w:p w14:paraId="6BE5D805" w14:textId="67546EFF" w:rsidR="00BC1411" w:rsidRPr="00BC1411" w:rsidRDefault="007F4B96" w:rsidP="00BC1411">
          <w:pPr>
            <w:jc w:val="center"/>
            <w:rPr>
              <w:rFonts w:eastAsia="Calibri"/>
              <w:b/>
              <w:bCs/>
              <w:lang w:val="en-US" w:eastAsia="en-US"/>
            </w:rPr>
          </w:pPr>
          <w:r>
            <w:rPr>
              <w:rFonts w:eastAsia="Calibri"/>
              <w:b/>
              <w:bCs/>
              <w:lang w:val="en-US" w:eastAsia="en-US"/>
            </w:rPr>
            <w:t>SINAV EVRAKI ARŞİV</w:t>
          </w:r>
          <w:r w:rsidR="00681050">
            <w:rPr>
              <w:rFonts w:eastAsia="Calibri"/>
              <w:b/>
              <w:bCs/>
              <w:lang w:val="en-US" w:eastAsia="en-US"/>
            </w:rPr>
            <w:t xml:space="preserve"> TESLİM TUTANAĞI</w:t>
          </w:r>
        </w:p>
      </w:tc>
      <w:tc>
        <w:tcPr>
          <w:tcW w:w="900" w:type="pct"/>
          <w:vAlign w:val="center"/>
        </w:tcPr>
        <w:p w14:paraId="6B9D170C" w14:textId="77777777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  <w:r w:rsidRPr="00BC1411">
            <w:rPr>
              <w:rFonts w:eastAsia="Calibri"/>
              <w:sz w:val="20"/>
              <w:lang w:val="en-US" w:eastAsia="en-US"/>
            </w:rPr>
            <w:t xml:space="preserve">Doküman No </w:t>
          </w:r>
        </w:p>
      </w:tc>
      <w:tc>
        <w:tcPr>
          <w:tcW w:w="491" w:type="pct"/>
          <w:vAlign w:val="center"/>
        </w:tcPr>
        <w:p w14:paraId="048A2278" w14:textId="42814477" w:rsidR="00BC1411" w:rsidRPr="00BC1411" w:rsidRDefault="00DD3B8D" w:rsidP="00BC1411">
          <w:pPr>
            <w:rPr>
              <w:rFonts w:eastAsia="Calibri"/>
              <w:sz w:val="20"/>
              <w:lang w:eastAsia="en-US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110</w:t>
          </w:r>
        </w:p>
      </w:tc>
    </w:tr>
    <w:tr w:rsidR="00014322" w:rsidRPr="00BC1411" w14:paraId="306F879A" w14:textId="77777777" w:rsidTr="004F5C19">
      <w:trPr>
        <w:trHeight w:val="227"/>
      </w:trPr>
      <w:tc>
        <w:tcPr>
          <w:tcW w:w="850" w:type="pct"/>
          <w:vMerge/>
        </w:tcPr>
        <w:p w14:paraId="6F41AC3D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2760" w:type="pct"/>
          <w:vMerge/>
        </w:tcPr>
        <w:p w14:paraId="45799D84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900" w:type="pct"/>
          <w:vAlign w:val="center"/>
        </w:tcPr>
        <w:p w14:paraId="659CA672" w14:textId="77777777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  <w:r w:rsidRPr="00BC1411">
            <w:rPr>
              <w:rFonts w:eastAsia="Calibri"/>
              <w:sz w:val="20"/>
              <w:lang w:val="en-US" w:eastAsia="en-US"/>
            </w:rPr>
            <w:t xml:space="preserve">İlk Yayın Tarihi </w:t>
          </w:r>
        </w:p>
      </w:tc>
      <w:tc>
        <w:tcPr>
          <w:tcW w:w="491" w:type="pct"/>
          <w:vAlign w:val="center"/>
        </w:tcPr>
        <w:p w14:paraId="45AA46EB" w14:textId="5E193661" w:rsidR="00BC1411" w:rsidRPr="00BC1411" w:rsidRDefault="00014322" w:rsidP="00BC1411">
          <w:pPr>
            <w:rPr>
              <w:rFonts w:eastAsia="Calibri"/>
              <w:sz w:val="20"/>
              <w:lang w:eastAsia="en-US"/>
            </w:rPr>
          </w:pPr>
          <w:r>
            <w:rPr>
              <w:rFonts w:eastAsia="Calibri"/>
              <w:sz w:val="20"/>
              <w:lang w:eastAsia="en-US"/>
            </w:rPr>
            <w:t>26.02.2024</w:t>
          </w:r>
        </w:p>
      </w:tc>
    </w:tr>
    <w:tr w:rsidR="00014322" w:rsidRPr="00BC1411" w14:paraId="6F71A784" w14:textId="77777777" w:rsidTr="004F5C19">
      <w:trPr>
        <w:trHeight w:val="227"/>
      </w:trPr>
      <w:tc>
        <w:tcPr>
          <w:tcW w:w="850" w:type="pct"/>
          <w:vMerge/>
        </w:tcPr>
        <w:p w14:paraId="41B1FDCE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2760" w:type="pct"/>
          <w:vMerge/>
        </w:tcPr>
        <w:p w14:paraId="6462A006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900" w:type="pct"/>
          <w:vAlign w:val="center"/>
        </w:tcPr>
        <w:p w14:paraId="36A1FE5E" w14:textId="77777777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  <w:r w:rsidRPr="00BC1411">
            <w:rPr>
              <w:rFonts w:eastAsia="Calibri"/>
              <w:sz w:val="20"/>
              <w:lang w:eastAsia="en-US"/>
            </w:rPr>
            <w:t>Revizyon Tarihi</w:t>
          </w:r>
        </w:p>
      </w:tc>
      <w:tc>
        <w:tcPr>
          <w:tcW w:w="491" w:type="pct"/>
          <w:vAlign w:val="center"/>
        </w:tcPr>
        <w:p w14:paraId="7FA81D1C" w14:textId="77777777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</w:p>
      </w:tc>
    </w:tr>
    <w:tr w:rsidR="00014322" w:rsidRPr="00BC1411" w14:paraId="577A1381" w14:textId="77777777" w:rsidTr="004F5C19">
      <w:trPr>
        <w:trHeight w:val="227"/>
      </w:trPr>
      <w:tc>
        <w:tcPr>
          <w:tcW w:w="850" w:type="pct"/>
          <w:vMerge/>
        </w:tcPr>
        <w:p w14:paraId="763465F7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2760" w:type="pct"/>
          <w:vMerge/>
        </w:tcPr>
        <w:p w14:paraId="5338AE0A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900" w:type="pct"/>
          <w:vAlign w:val="center"/>
        </w:tcPr>
        <w:p w14:paraId="40799278" w14:textId="77777777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  <w:r w:rsidRPr="00BC1411">
            <w:rPr>
              <w:rFonts w:eastAsia="Calibri"/>
              <w:sz w:val="20"/>
              <w:lang w:eastAsia="en-US"/>
            </w:rPr>
            <w:t>Revizyon No</w:t>
          </w:r>
        </w:p>
      </w:tc>
      <w:tc>
        <w:tcPr>
          <w:tcW w:w="491" w:type="pct"/>
          <w:vAlign w:val="center"/>
        </w:tcPr>
        <w:p w14:paraId="12F4E175" w14:textId="77777777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  <w:r w:rsidRPr="00BC1411">
            <w:rPr>
              <w:rFonts w:eastAsia="Calibri"/>
              <w:sz w:val="20"/>
              <w:lang w:eastAsia="en-US"/>
            </w:rPr>
            <w:t>00</w:t>
          </w:r>
        </w:p>
      </w:tc>
    </w:tr>
    <w:tr w:rsidR="00014322" w:rsidRPr="00BC1411" w14:paraId="00DA1A79" w14:textId="77777777" w:rsidTr="004F5C19">
      <w:trPr>
        <w:trHeight w:val="448"/>
      </w:trPr>
      <w:tc>
        <w:tcPr>
          <w:tcW w:w="850" w:type="pct"/>
          <w:vMerge/>
        </w:tcPr>
        <w:p w14:paraId="014B1914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2760" w:type="pct"/>
          <w:vMerge/>
        </w:tcPr>
        <w:p w14:paraId="390DC63E" w14:textId="77777777" w:rsidR="00BC1411" w:rsidRPr="00BC1411" w:rsidRDefault="00BC1411" w:rsidP="00BC1411">
          <w:pPr>
            <w:jc w:val="both"/>
            <w:rPr>
              <w:rFonts w:eastAsia="Calibri"/>
              <w:lang w:eastAsia="en-US"/>
            </w:rPr>
          </w:pPr>
        </w:p>
      </w:tc>
      <w:tc>
        <w:tcPr>
          <w:tcW w:w="900" w:type="pct"/>
          <w:vAlign w:val="center"/>
        </w:tcPr>
        <w:p w14:paraId="607B1848" w14:textId="77777777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  <w:r w:rsidRPr="00BC1411">
            <w:rPr>
              <w:rFonts w:eastAsia="Calibri"/>
              <w:sz w:val="20"/>
              <w:lang w:eastAsia="en-US"/>
            </w:rPr>
            <w:t>Sayfa No</w:t>
          </w:r>
        </w:p>
      </w:tc>
      <w:tc>
        <w:tcPr>
          <w:tcW w:w="491" w:type="pct"/>
          <w:vAlign w:val="center"/>
        </w:tcPr>
        <w:p w14:paraId="6D5F6CB4" w14:textId="42854014" w:rsidR="00BC1411" w:rsidRPr="00BC1411" w:rsidRDefault="00BC1411" w:rsidP="00BC1411">
          <w:pPr>
            <w:rPr>
              <w:rFonts w:eastAsia="Calibri"/>
              <w:sz w:val="20"/>
              <w:lang w:eastAsia="en-US"/>
            </w:rPr>
          </w:pPr>
          <w:r w:rsidRPr="00BC1411">
            <w:rPr>
              <w:rFonts w:eastAsia="Calibri"/>
              <w:bCs/>
              <w:sz w:val="20"/>
              <w:lang w:eastAsia="en-US"/>
            </w:rPr>
            <w:fldChar w:fldCharType="begin"/>
          </w:r>
          <w:r w:rsidRPr="00BC1411">
            <w:rPr>
              <w:rFonts w:eastAsia="Calibri"/>
              <w:bCs/>
              <w:sz w:val="20"/>
              <w:lang w:eastAsia="en-US"/>
            </w:rPr>
            <w:instrText>PAGE  \* Arabic  \* MERGEFORMAT</w:instrText>
          </w:r>
          <w:r w:rsidRPr="00BC1411">
            <w:rPr>
              <w:rFonts w:eastAsia="Calibri"/>
              <w:bCs/>
              <w:sz w:val="20"/>
              <w:lang w:eastAsia="en-US"/>
            </w:rPr>
            <w:fldChar w:fldCharType="separate"/>
          </w:r>
          <w:r w:rsidR="00CE57DD">
            <w:rPr>
              <w:rFonts w:eastAsia="Calibri"/>
              <w:bCs/>
              <w:noProof/>
              <w:sz w:val="20"/>
              <w:lang w:eastAsia="en-US"/>
            </w:rPr>
            <w:t>1</w:t>
          </w:r>
          <w:r w:rsidRPr="00BC1411">
            <w:rPr>
              <w:rFonts w:eastAsia="Calibri"/>
              <w:bCs/>
              <w:sz w:val="20"/>
              <w:lang w:eastAsia="en-US"/>
            </w:rPr>
            <w:fldChar w:fldCharType="end"/>
          </w:r>
          <w:r w:rsidRPr="00BC1411">
            <w:rPr>
              <w:rFonts w:eastAsia="Calibri"/>
              <w:sz w:val="20"/>
              <w:lang w:eastAsia="en-US"/>
            </w:rPr>
            <w:t xml:space="preserve"> / </w:t>
          </w:r>
          <w:r w:rsidRPr="00BC1411">
            <w:rPr>
              <w:rFonts w:eastAsia="Calibri"/>
              <w:bCs/>
              <w:sz w:val="20"/>
              <w:lang w:eastAsia="en-US"/>
            </w:rPr>
            <w:fldChar w:fldCharType="begin"/>
          </w:r>
          <w:r w:rsidRPr="00BC1411">
            <w:rPr>
              <w:rFonts w:eastAsia="Calibri"/>
              <w:bCs/>
              <w:sz w:val="20"/>
              <w:lang w:eastAsia="en-US"/>
            </w:rPr>
            <w:instrText>NUMPAGES  \* Arabic  \* MERGEFORMAT</w:instrText>
          </w:r>
          <w:r w:rsidRPr="00BC1411">
            <w:rPr>
              <w:rFonts w:eastAsia="Calibri"/>
              <w:bCs/>
              <w:sz w:val="20"/>
              <w:lang w:eastAsia="en-US"/>
            </w:rPr>
            <w:fldChar w:fldCharType="separate"/>
          </w:r>
          <w:r w:rsidR="00CE57DD">
            <w:rPr>
              <w:rFonts w:eastAsia="Calibri"/>
              <w:bCs/>
              <w:noProof/>
              <w:sz w:val="20"/>
              <w:lang w:eastAsia="en-US"/>
            </w:rPr>
            <w:t>2</w:t>
          </w:r>
          <w:r w:rsidRPr="00BC1411">
            <w:rPr>
              <w:rFonts w:eastAsia="Calibri"/>
              <w:bCs/>
              <w:sz w:val="20"/>
              <w:lang w:eastAsia="en-US"/>
            </w:rPr>
            <w:fldChar w:fldCharType="end"/>
          </w:r>
        </w:p>
      </w:tc>
    </w:tr>
  </w:tbl>
  <w:p w14:paraId="0BD05410" w14:textId="03E9B69A" w:rsidR="009C5905" w:rsidRPr="00BC1411" w:rsidRDefault="009C5905" w:rsidP="00BC14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2B6F7" w14:textId="77777777" w:rsidR="00DD3B8D" w:rsidRDefault="00DD3B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05"/>
    <w:rsid w:val="00014322"/>
    <w:rsid w:val="00184772"/>
    <w:rsid w:val="00220195"/>
    <w:rsid w:val="0027338D"/>
    <w:rsid w:val="00322CA2"/>
    <w:rsid w:val="00356270"/>
    <w:rsid w:val="003967F1"/>
    <w:rsid w:val="00397221"/>
    <w:rsid w:val="003F61EF"/>
    <w:rsid w:val="004800EF"/>
    <w:rsid w:val="004F5C19"/>
    <w:rsid w:val="00504DE1"/>
    <w:rsid w:val="005F0D6A"/>
    <w:rsid w:val="00607028"/>
    <w:rsid w:val="00634143"/>
    <w:rsid w:val="00677FEF"/>
    <w:rsid w:val="00681050"/>
    <w:rsid w:val="00701C75"/>
    <w:rsid w:val="00730D47"/>
    <w:rsid w:val="0074627B"/>
    <w:rsid w:val="007B61AF"/>
    <w:rsid w:val="007D2DFC"/>
    <w:rsid w:val="007E2D32"/>
    <w:rsid w:val="007F1467"/>
    <w:rsid w:val="007F4B96"/>
    <w:rsid w:val="0082318E"/>
    <w:rsid w:val="00915CBF"/>
    <w:rsid w:val="00962FF9"/>
    <w:rsid w:val="009C5905"/>
    <w:rsid w:val="009D54F9"/>
    <w:rsid w:val="00AC4263"/>
    <w:rsid w:val="00B54200"/>
    <w:rsid w:val="00BC1411"/>
    <w:rsid w:val="00C21111"/>
    <w:rsid w:val="00C42772"/>
    <w:rsid w:val="00C70018"/>
    <w:rsid w:val="00C72137"/>
    <w:rsid w:val="00CD2A86"/>
    <w:rsid w:val="00CE57DD"/>
    <w:rsid w:val="00DD3B8D"/>
    <w:rsid w:val="00F936C1"/>
    <w:rsid w:val="00F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4BC4E"/>
  <w15:chartTrackingRefBased/>
  <w15:docId w15:val="{C35A67E3-0C8D-4E18-A36F-DCA1B81E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C59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590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C59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590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5C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CBF"/>
    <w:rPr>
      <w:rFonts w:ascii="Segoe UI" w:eastAsia="Times New Roman" w:hAnsi="Segoe UI" w:cs="Segoe UI"/>
      <w:sz w:val="18"/>
      <w:szCs w:val="18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B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B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3</cp:revision>
  <cp:lastPrinted>2023-01-11T08:10:00Z</cp:lastPrinted>
  <dcterms:created xsi:type="dcterms:W3CDTF">2024-07-04T06:56:00Z</dcterms:created>
  <dcterms:modified xsi:type="dcterms:W3CDTF">2024-08-12T05:54:00Z</dcterms:modified>
</cp:coreProperties>
</file>